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A9" w:rsidRDefault="002E36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36A9" w:rsidRDefault="002E36A9">
      <w:pPr>
        <w:pStyle w:val="ConsPlusNormal"/>
        <w:jc w:val="both"/>
        <w:outlineLvl w:val="0"/>
      </w:pPr>
    </w:p>
    <w:p w:rsidR="002E36A9" w:rsidRDefault="002E36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36A9" w:rsidRDefault="002E36A9">
      <w:pPr>
        <w:pStyle w:val="ConsPlusTitle"/>
        <w:jc w:val="center"/>
      </w:pPr>
    </w:p>
    <w:p w:rsidR="002E36A9" w:rsidRDefault="002E36A9">
      <w:pPr>
        <w:pStyle w:val="ConsPlusTitle"/>
        <w:jc w:val="center"/>
      </w:pPr>
      <w:r>
        <w:t>РАСПОРЯЖЕНИЕ</w:t>
      </w:r>
    </w:p>
    <w:p w:rsidR="002E36A9" w:rsidRDefault="002E36A9">
      <w:pPr>
        <w:pStyle w:val="ConsPlusTitle"/>
        <w:jc w:val="center"/>
      </w:pPr>
      <w:r>
        <w:t>от 5 сентября 2015 г. N 1738-р</w:t>
      </w:r>
    </w:p>
    <w:p w:rsidR="002E36A9" w:rsidRDefault="002E36A9">
      <w:pPr>
        <w:pStyle w:val="ConsPlusNormal"/>
        <w:jc w:val="center"/>
      </w:pPr>
    </w:p>
    <w:p w:rsidR="002E36A9" w:rsidRDefault="002E36A9">
      <w:pPr>
        <w:pStyle w:val="ConsPlusNormal"/>
        <w:jc w:val="center"/>
      </w:pPr>
      <w:r>
        <w:t>Список изменяющих документов</w:t>
      </w:r>
    </w:p>
    <w:p w:rsidR="002E36A9" w:rsidRDefault="002E36A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jc w:val="center"/>
      </w:pPr>
    </w:p>
    <w:p w:rsidR="002E36A9" w:rsidRDefault="002E36A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2E36A9" w:rsidRDefault="002E36A9">
      <w:pPr>
        <w:pStyle w:val="ConsPlusNormal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2E36A9" w:rsidRDefault="002E36A9">
      <w:pPr>
        <w:pStyle w:val="ConsPlusNormal"/>
        <w:ind w:firstLine="540"/>
        <w:jc w:val="both"/>
      </w:pPr>
      <w:r>
        <w:t>3. Рекомендовать:</w:t>
      </w:r>
    </w:p>
    <w:p w:rsidR="002E36A9" w:rsidRDefault="002E36A9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8" w:history="1">
        <w:r>
          <w:rPr>
            <w:color w:val="0000FF"/>
          </w:rPr>
          <w:t>стандарта</w:t>
        </w:r>
      </w:hyperlink>
      <w:r>
        <w:t>;</w:t>
      </w:r>
    </w:p>
    <w:p w:rsidR="002E36A9" w:rsidRDefault="002E36A9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8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right"/>
      </w:pPr>
      <w:r>
        <w:t>Председатель Правительства</w:t>
      </w:r>
    </w:p>
    <w:p w:rsidR="002E36A9" w:rsidRDefault="002E36A9">
      <w:pPr>
        <w:pStyle w:val="ConsPlusNormal"/>
        <w:jc w:val="right"/>
      </w:pPr>
      <w:r>
        <w:t>Российской Федерации</w:t>
      </w:r>
    </w:p>
    <w:p w:rsidR="002E36A9" w:rsidRDefault="002E36A9">
      <w:pPr>
        <w:pStyle w:val="ConsPlusNormal"/>
        <w:jc w:val="right"/>
      </w:pPr>
      <w:r>
        <w:t>Д.МЕДВЕДЕВ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right"/>
        <w:outlineLvl w:val="0"/>
      </w:pPr>
      <w:r>
        <w:t>Утвержден</w:t>
      </w:r>
    </w:p>
    <w:p w:rsidR="002E36A9" w:rsidRDefault="002E36A9">
      <w:pPr>
        <w:pStyle w:val="ConsPlusNormal"/>
        <w:jc w:val="right"/>
      </w:pPr>
      <w:r>
        <w:t>распоряжением Правительства</w:t>
      </w:r>
    </w:p>
    <w:p w:rsidR="002E36A9" w:rsidRDefault="002E36A9">
      <w:pPr>
        <w:pStyle w:val="ConsPlusNormal"/>
        <w:jc w:val="right"/>
      </w:pPr>
      <w:r>
        <w:t>Российской Федерации</w:t>
      </w:r>
    </w:p>
    <w:p w:rsidR="002E36A9" w:rsidRDefault="002E36A9">
      <w:pPr>
        <w:pStyle w:val="ConsPlusNormal"/>
        <w:jc w:val="right"/>
      </w:pPr>
      <w:r>
        <w:t>от 5 сентября 2015 г. N 1738-р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Title"/>
        <w:jc w:val="center"/>
      </w:pPr>
      <w:bookmarkStart w:id="0" w:name="P28"/>
      <w:bookmarkEnd w:id="0"/>
      <w:r>
        <w:t>СТАНДАРТ</w:t>
      </w:r>
    </w:p>
    <w:p w:rsidR="002E36A9" w:rsidRDefault="002E36A9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E36A9" w:rsidRDefault="002E36A9">
      <w:pPr>
        <w:pStyle w:val="ConsPlusNormal"/>
        <w:jc w:val="center"/>
      </w:pPr>
    </w:p>
    <w:p w:rsidR="002E36A9" w:rsidRDefault="002E36A9">
      <w:pPr>
        <w:pStyle w:val="ConsPlusNormal"/>
        <w:jc w:val="center"/>
      </w:pPr>
      <w:r>
        <w:t>Список изменяющих документов</w:t>
      </w:r>
    </w:p>
    <w:p w:rsidR="002E36A9" w:rsidRDefault="002E36A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I. Общие положения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2E36A9" w:rsidRDefault="002E36A9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2E36A9" w:rsidRDefault="002E36A9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E36A9" w:rsidRDefault="002E36A9">
      <w:pPr>
        <w:pStyle w:val="ConsPlusNormal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 xml:space="preserve">работы органов исполнительной власти </w:t>
      </w:r>
      <w:r>
        <w:lastRenderedPageBreak/>
        <w:t>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2E36A9" w:rsidRDefault="002E36A9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2E36A9" w:rsidRDefault="002E36A9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2E36A9" w:rsidRDefault="002E36A9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2E36A9" w:rsidRDefault="002E36A9">
      <w:pPr>
        <w:pStyle w:val="ConsPlusNormal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E36A9" w:rsidRDefault="002E36A9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E36A9" w:rsidRDefault="002E36A9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 учетом положений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2E36A9" w:rsidRDefault="002E36A9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2E36A9" w:rsidRDefault="002E36A9">
      <w:pPr>
        <w:pStyle w:val="ConsPlusNormal"/>
        <w:ind w:firstLine="540"/>
        <w:jc w:val="both"/>
      </w:pPr>
      <w:r>
        <w:t xml:space="preserve">6. </w:t>
      </w:r>
      <w:proofErr w:type="gramStart"/>
      <w: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>
        <w:t xml:space="preserve"> органа, созданного при высшем должностном лице (далее - коллегиальный </w:t>
      </w:r>
      <w:r>
        <w:lastRenderedPageBreak/>
        <w:t>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E36A9" w:rsidRDefault="002E36A9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2E36A9" w:rsidRDefault="002E36A9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2E36A9" w:rsidRDefault="002E36A9">
      <w:pPr>
        <w:pStyle w:val="ConsPlusNormal"/>
        <w:ind w:firstLine="540"/>
        <w:jc w:val="both"/>
      </w:pPr>
      <w:r>
        <w:t xml:space="preserve">а) формирует проект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2E36A9" w:rsidRDefault="002E36A9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2E36A9" w:rsidRDefault="002E36A9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E36A9" w:rsidRDefault="002E36A9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2E36A9" w:rsidRDefault="002E36A9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2E36A9" w:rsidRDefault="002E36A9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E36A9" w:rsidRDefault="002E36A9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E36A9" w:rsidRDefault="002E36A9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E36A9" w:rsidRDefault="002E36A9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2E36A9" w:rsidRDefault="002E36A9">
      <w:pPr>
        <w:pStyle w:val="ConsPlusNormal"/>
        <w:jc w:val="center"/>
      </w:pPr>
      <w:r>
        <w:t>на заседаниях коллегиального органа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2E36A9" w:rsidRDefault="002E36A9">
      <w:pPr>
        <w:pStyle w:val="ConsPlusNormal"/>
        <w:ind w:firstLine="540"/>
        <w:jc w:val="both"/>
      </w:pPr>
      <w:r>
        <w:t xml:space="preserve">а) проект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2E36A9" w:rsidRDefault="002E36A9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E36A9" w:rsidRDefault="002E36A9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2E36A9" w:rsidRDefault="002E36A9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2E36A9" w:rsidRDefault="002E36A9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E36A9" w:rsidRDefault="002E36A9">
      <w:pPr>
        <w:pStyle w:val="ConsPlusNormal"/>
        <w:ind w:firstLine="540"/>
        <w:jc w:val="both"/>
      </w:pPr>
      <w:bookmarkStart w:id="1" w:name="P78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E36A9" w:rsidRDefault="002E36A9">
      <w:pPr>
        <w:pStyle w:val="ConsPlusNormal"/>
        <w:ind w:firstLine="540"/>
        <w:jc w:val="both"/>
      </w:pPr>
      <w:r>
        <w:t xml:space="preserve">а) руководители или заместители руководителей уполномоченного органа, а также иных </w:t>
      </w:r>
      <w:r>
        <w:lastRenderedPageBreak/>
        <w:t>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E36A9" w:rsidRDefault="002E36A9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2E36A9" w:rsidRDefault="002E36A9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2E36A9" w:rsidRDefault="002E36A9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2E36A9" w:rsidRDefault="002E36A9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2E36A9" w:rsidRDefault="002E36A9">
      <w:pPr>
        <w:pStyle w:val="ConsPlusNormal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2E36A9" w:rsidRDefault="002E36A9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E36A9" w:rsidRDefault="002E36A9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2E36A9" w:rsidRDefault="002E36A9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2E36A9" w:rsidRDefault="002E36A9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2E36A9" w:rsidRDefault="002E36A9">
      <w:pPr>
        <w:pStyle w:val="ConsPlusNormal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2E36A9" w:rsidRDefault="002E36A9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8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2E36A9" w:rsidRDefault="002E36A9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2E36A9" w:rsidRDefault="002E36A9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2E36A9" w:rsidRDefault="002E36A9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2E36A9" w:rsidRDefault="002E36A9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2E36A9" w:rsidRDefault="002E36A9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E36A9" w:rsidRDefault="002E36A9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IV. Утверждение перечня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53" w:history="1">
        <w:r>
          <w:rPr>
            <w:color w:val="0000FF"/>
          </w:rPr>
          <w:t>перечня</w:t>
        </w:r>
      </w:hyperlink>
      <w:r>
        <w:t xml:space="preserve">, состоящего из перечня приоритетных рынков и перечня социально значимых рынков, обосновывая выбор каждого рынка </w:t>
      </w:r>
      <w:r>
        <w:lastRenderedPageBreak/>
        <w:t>из приоритетных или социально значимых рынков, и устанавливает целевые показатели в отношении таких рынков.</w:t>
      </w:r>
    </w:p>
    <w:p w:rsidR="002E36A9" w:rsidRDefault="002E36A9">
      <w:pPr>
        <w:pStyle w:val="ConsPlusNormal"/>
        <w:ind w:firstLine="540"/>
        <w:jc w:val="both"/>
      </w:pPr>
      <w:r>
        <w:t xml:space="preserve">18. При формировании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2E36A9" w:rsidRDefault="002E36A9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формировании </w:t>
      </w:r>
      <w:hyperlink w:anchor="P25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2E36A9" w:rsidRDefault="002E36A9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5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2E36A9" w:rsidRDefault="002E36A9">
      <w:pPr>
        <w:pStyle w:val="ConsPlusNormal"/>
        <w:ind w:firstLine="540"/>
        <w:jc w:val="both"/>
      </w:pPr>
      <w:r>
        <w:t xml:space="preserve">21. </w:t>
      </w:r>
      <w:hyperlink w:anchor="P25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E36A9" w:rsidRDefault="002E36A9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2E36A9" w:rsidRDefault="002E36A9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2E36A9" w:rsidRDefault="002E36A9">
      <w:pPr>
        <w:pStyle w:val="ConsPlusNormal"/>
        <w:ind w:firstLine="540"/>
        <w:jc w:val="both"/>
      </w:pPr>
      <w:r>
        <w:t xml:space="preserve">24. Формирование </w:t>
      </w:r>
      <w:hyperlink w:anchor="P253" w:history="1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2E36A9" w:rsidRDefault="002E36A9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2E36A9" w:rsidRDefault="002E36A9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E36A9" w:rsidRDefault="002E36A9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2E36A9" w:rsidRDefault="002E36A9">
      <w:pPr>
        <w:pStyle w:val="ConsPlusNormal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2E36A9" w:rsidRDefault="002E36A9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E36A9" w:rsidRDefault="002E36A9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2E36A9" w:rsidRDefault="002E36A9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2E36A9" w:rsidRDefault="002E36A9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</w:t>
      </w:r>
      <w:r>
        <w:lastRenderedPageBreak/>
        <w:t>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2E36A9" w:rsidRDefault="002E36A9">
      <w:pPr>
        <w:pStyle w:val="ConsPlusNormal"/>
        <w:ind w:firstLine="540"/>
        <w:jc w:val="both"/>
      </w:pPr>
      <w:r>
        <w:t xml:space="preserve">26. Проект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V. Разработка "дорожной карты"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2E36A9" w:rsidRDefault="002E36A9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2E36A9" w:rsidRDefault="002E36A9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2E36A9" w:rsidRDefault="002E36A9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2E36A9" w:rsidRDefault="002E36A9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2E36A9" w:rsidRDefault="002E36A9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2E36A9" w:rsidRDefault="002E36A9">
      <w:pPr>
        <w:pStyle w:val="ConsPlusNormal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2E36A9" w:rsidRDefault="002E36A9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2E36A9" w:rsidRDefault="002E36A9">
      <w:pPr>
        <w:pStyle w:val="ConsPlusNormal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2E36A9" w:rsidRDefault="002E36A9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2E36A9" w:rsidRDefault="002E36A9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2E36A9" w:rsidRDefault="002E36A9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2E36A9" w:rsidRDefault="002E36A9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2E36A9" w:rsidRDefault="002E36A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2E36A9" w:rsidRDefault="002E36A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5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2E36A9" w:rsidRDefault="002E36A9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2E36A9" w:rsidRDefault="002E36A9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2E36A9" w:rsidRDefault="002E36A9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2E36A9" w:rsidRDefault="002E36A9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E36A9" w:rsidRDefault="002E36A9">
      <w:pPr>
        <w:pStyle w:val="ConsPlusNormal"/>
        <w:ind w:firstLine="540"/>
        <w:jc w:val="both"/>
      </w:pPr>
      <w:r>
        <w:lastRenderedPageBreak/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4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2E36A9" w:rsidRDefault="002E36A9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2E36A9" w:rsidRDefault="002E36A9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2E36A9" w:rsidRDefault="002E36A9">
      <w:pPr>
        <w:pStyle w:val="ConsPlusNormal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E36A9" w:rsidRDefault="002E36A9">
      <w:pPr>
        <w:pStyle w:val="ConsPlusNormal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2E36A9" w:rsidRDefault="002E36A9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E36A9" w:rsidRDefault="002E36A9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2E36A9" w:rsidRDefault="002E36A9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2E36A9" w:rsidRDefault="002E36A9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 xml:space="preserve"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</w:t>
      </w:r>
      <w:r>
        <w:lastRenderedPageBreak/>
        <w:t>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сайте уполномоченного органа в сети "Интернет";</w:t>
      </w:r>
    </w:p>
    <w:p w:rsidR="002E36A9" w:rsidRDefault="002E36A9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2E36A9" w:rsidRDefault="002E36A9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E36A9" w:rsidRDefault="002E36A9">
      <w:pPr>
        <w:pStyle w:val="ConsPlusNormal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2E36A9" w:rsidRDefault="002E36A9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E36A9" w:rsidRDefault="002E36A9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2E36A9" w:rsidRDefault="002E36A9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2E36A9" w:rsidRDefault="002E36A9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2E36A9" w:rsidRDefault="002E36A9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2E36A9" w:rsidRDefault="002E36A9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2E36A9" w:rsidRDefault="002E36A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2E36A9" w:rsidRDefault="002E36A9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2E36A9" w:rsidRDefault="002E36A9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2E36A9" w:rsidRDefault="002E36A9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VI. Проведение мониторинга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2E36A9" w:rsidRDefault="002E36A9">
      <w:pPr>
        <w:pStyle w:val="ConsPlusNormal"/>
        <w:ind w:firstLine="540"/>
        <w:jc w:val="both"/>
      </w:pPr>
      <w:bookmarkStart w:id="2" w:name="P170"/>
      <w:bookmarkEnd w:id="2"/>
      <w:r>
        <w:t>42. Мониторинг включает в себя:</w:t>
      </w:r>
    </w:p>
    <w:p w:rsidR="002E36A9" w:rsidRDefault="002E36A9">
      <w:pPr>
        <w:pStyle w:val="ConsPlusNormal"/>
        <w:ind w:firstLine="540"/>
        <w:jc w:val="both"/>
      </w:pPr>
      <w:r>
        <w:t xml:space="preserve">а) мониторинг наличия (отсутствия) административных барьеров и оценки состояния </w:t>
      </w:r>
      <w:r>
        <w:lastRenderedPageBreak/>
        <w:t>конкурентной среды субъектами предпринимательской деятельности, предусматривающий:</w:t>
      </w:r>
    </w:p>
    <w:p w:rsidR="002E36A9" w:rsidRDefault="002E36A9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2E36A9" w:rsidRDefault="002E36A9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2E36A9" w:rsidRDefault="002E36A9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2E36A9" w:rsidRDefault="002E36A9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E36A9" w:rsidRDefault="002E36A9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2E36A9" w:rsidRDefault="002E36A9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E36A9" w:rsidRDefault="002E36A9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E36A9" w:rsidRDefault="002E36A9">
      <w:pPr>
        <w:pStyle w:val="ConsPlusNormal"/>
        <w:ind w:firstLine="540"/>
        <w:jc w:val="both"/>
      </w:pPr>
      <w:r>
        <w:t xml:space="preserve">формирование </w:t>
      </w:r>
      <w:hyperlink w:anchor="P25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2E36A9" w:rsidRDefault="002E36A9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</w:t>
      </w:r>
      <w:r>
        <w:lastRenderedPageBreak/>
        <w:t>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2E36A9" w:rsidRDefault="002E36A9">
      <w:pPr>
        <w:pStyle w:val="ConsPlusNormal"/>
        <w:ind w:firstLine="540"/>
        <w:jc w:val="both"/>
      </w:pPr>
      <w:bookmarkStart w:id="3" w:name="P186"/>
      <w:bookmarkEnd w:id="3"/>
      <w:r>
        <w:t>43. При проведении мониторинга уполномоченный орган использует в том числе:</w:t>
      </w:r>
    </w:p>
    <w:p w:rsidR="002E36A9" w:rsidRDefault="002E36A9">
      <w:pPr>
        <w:pStyle w:val="ConsPlusNormal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2E36A9" w:rsidRDefault="002E36A9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2E36A9" w:rsidRDefault="002E36A9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E36A9" w:rsidRDefault="002E36A9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2E36A9" w:rsidRDefault="002E36A9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2E36A9" w:rsidRDefault="002E36A9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2E36A9" w:rsidRDefault="002E36A9">
      <w:pPr>
        <w:pStyle w:val="ConsPlusNormal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E36A9" w:rsidRDefault="002E36A9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2E36A9" w:rsidRDefault="002E36A9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7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2E36A9" w:rsidRDefault="002E36A9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2E36A9" w:rsidRDefault="002E36A9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E36A9" w:rsidRDefault="002E36A9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2E36A9" w:rsidRDefault="002E36A9">
      <w:pPr>
        <w:pStyle w:val="ConsPlusNormal"/>
        <w:ind w:firstLine="540"/>
        <w:jc w:val="both"/>
      </w:pPr>
      <w:r>
        <w:t>г) иные критерии.</w:t>
      </w:r>
    </w:p>
    <w:p w:rsidR="002E36A9" w:rsidRDefault="002E36A9">
      <w:pPr>
        <w:pStyle w:val="ConsPlusNormal"/>
        <w:ind w:firstLine="540"/>
        <w:jc w:val="both"/>
      </w:pPr>
      <w:r>
        <w:t xml:space="preserve">45. </w:t>
      </w:r>
      <w:proofErr w:type="gramStart"/>
      <w: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2E36A9" w:rsidRDefault="002E36A9">
      <w:pPr>
        <w:pStyle w:val="ConsPlusNormal"/>
        <w:ind w:firstLine="540"/>
        <w:jc w:val="both"/>
      </w:pPr>
      <w:r>
        <w:t xml:space="preserve"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</w:t>
      </w:r>
      <w:r>
        <w:lastRenderedPageBreak/>
        <w:t>предстоящий период.</w:t>
      </w:r>
    </w:p>
    <w:p w:rsidR="002E36A9" w:rsidRDefault="002E36A9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2E36A9" w:rsidRDefault="002E36A9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5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2E36A9" w:rsidRDefault="002E36A9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2E36A9" w:rsidRDefault="002E36A9">
      <w:pPr>
        <w:pStyle w:val="ConsPlusNormal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E36A9" w:rsidRDefault="002E36A9">
      <w:pPr>
        <w:pStyle w:val="ConsPlusNormal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2E36A9" w:rsidRDefault="002E36A9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E36A9" w:rsidRDefault="002E36A9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2E36A9" w:rsidRDefault="002E36A9">
      <w:pPr>
        <w:pStyle w:val="ConsPlusNormal"/>
        <w:ind w:firstLine="540"/>
        <w:jc w:val="both"/>
      </w:pPr>
      <w:r>
        <w:t xml:space="preserve">50. </w:t>
      </w:r>
      <w:proofErr w:type="gramStart"/>
      <w: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2E36A9" w:rsidRDefault="002E36A9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2E36A9" w:rsidRDefault="002E36A9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</w:t>
      </w:r>
      <w:r>
        <w:lastRenderedPageBreak/>
        <w:t>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2E36A9" w:rsidRDefault="002E36A9">
      <w:pPr>
        <w:pStyle w:val="ConsPlusNormal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2E36A9" w:rsidRDefault="002E36A9">
      <w:pPr>
        <w:pStyle w:val="ConsPlusNormal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2E36A9" w:rsidRDefault="002E36A9">
      <w:pPr>
        <w:pStyle w:val="ConsPlusNormal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2E36A9" w:rsidRDefault="002E36A9">
      <w:pPr>
        <w:pStyle w:val="ConsPlusNormal"/>
        <w:ind w:firstLine="540"/>
        <w:jc w:val="both"/>
      </w:pPr>
      <w:bookmarkStart w:id="4" w:name="P222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2E36A9" w:rsidRDefault="002E36A9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2E36A9" w:rsidRDefault="002E36A9">
      <w:pPr>
        <w:pStyle w:val="ConsPlusNormal"/>
        <w:ind w:firstLine="540"/>
        <w:jc w:val="both"/>
      </w:pPr>
      <w:r>
        <w:t xml:space="preserve">г) иную информацию о своей деятельности, предусмотренную к обязательному раскрытию в </w:t>
      </w:r>
      <w:r>
        <w:lastRenderedPageBreak/>
        <w:t>соответствии с законодательством Российской Федерации.</w:t>
      </w:r>
    </w:p>
    <w:p w:rsidR="002E36A9" w:rsidRDefault="002E36A9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2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2E36A9" w:rsidRDefault="002E36A9">
      <w:pPr>
        <w:pStyle w:val="ConsPlusNormal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реконструкции).</w:t>
      </w:r>
    </w:p>
    <w:p w:rsidR="002E36A9" w:rsidRDefault="002E36A9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2E36A9" w:rsidRDefault="002E36A9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2E36A9" w:rsidRDefault="002E36A9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2E36A9" w:rsidRDefault="002E36A9">
      <w:pPr>
        <w:pStyle w:val="ConsPlusNormal"/>
        <w:jc w:val="center"/>
      </w:pPr>
      <w:r>
        <w:t>по содействию развитию конкуренции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2E36A9" w:rsidRDefault="002E36A9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2E36A9" w:rsidRDefault="002E36A9">
      <w:pPr>
        <w:pStyle w:val="ConsPlusNormal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2E36A9" w:rsidRDefault="002E36A9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2E36A9" w:rsidRDefault="002E36A9">
      <w:pPr>
        <w:pStyle w:val="ConsPlusNormal"/>
        <w:ind w:firstLine="540"/>
        <w:jc w:val="both"/>
      </w:pPr>
      <w:proofErr w:type="gramStart"/>
      <w:r>
        <w:lastRenderedPageBreak/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2E36A9" w:rsidRDefault="002E36A9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right"/>
        <w:outlineLvl w:val="1"/>
      </w:pPr>
      <w:r>
        <w:t>Приложение</w:t>
      </w:r>
    </w:p>
    <w:p w:rsidR="002E36A9" w:rsidRDefault="002E36A9">
      <w:pPr>
        <w:pStyle w:val="ConsPlusNormal"/>
        <w:jc w:val="right"/>
      </w:pPr>
      <w:r>
        <w:t>к стандарту развития конкуренции</w:t>
      </w:r>
    </w:p>
    <w:p w:rsidR="002E36A9" w:rsidRDefault="002E36A9">
      <w:pPr>
        <w:pStyle w:val="ConsPlusNormal"/>
        <w:jc w:val="right"/>
      </w:pPr>
      <w:r>
        <w:t>в субъектах Российской Федерации</w:t>
      </w: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center"/>
      </w:pPr>
      <w:bookmarkStart w:id="5" w:name="P253"/>
      <w:bookmarkEnd w:id="5"/>
      <w:r>
        <w:t>ПЕРЕЧЕНЬ</w:t>
      </w:r>
    </w:p>
    <w:p w:rsidR="002E36A9" w:rsidRDefault="002E36A9">
      <w:pPr>
        <w:pStyle w:val="ConsPlusNormal"/>
        <w:jc w:val="center"/>
      </w:pPr>
      <w:r>
        <w:t>МЕРОПРИЯТИЙ ПО СОДЕЙСТВИЮ РАЗВИТИЮ КОНКУРЕНЦИИ</w:t>
      </w:r>
    </w:p>
    <w:p w:rsidR="002E36A9" w:rsidRDefault="002E36A9">
      <w:pPr>
        <w:pStyle w:val="ConsPlusNormal"/>
        <w:jc w:val="center"/>
      </w:pPr>
      <w:r>
        <w:t>И ПО РАЗВИТИЮ КОНКУРЕНТНОЙ СРЕДЫ СУБЪЕКТА</w:t>
      </w:r>
    </w:p>
    <w:p w:rsidR="002E36A9" w:rsidRDefault="002E36A9">
      <w:pPr>
        <w:pStyle w:val="ConsPlusNormal"/>
        <w:jc w:val="center"/>
      </w:pPr>
      <w:r>
        <w:t>РОССИЙСКОЙ ФЕДЕРАЦИИ</w:t>
      </w:r>
    </w:p>
    <w:p w:rsidR="002E36A9" w:rsidRDefault="002E36A9">
      <w:pPr>
        <w:pStyle w:val="ConsPlusNormal"/>
        <w:jc w:val="center"/>
      </w:pPr>
    </w:p>
    <w:p w:rsidR="002E36A9" w:rsidRDefault="002E36A9">
      <w:pPr>
        <w:pStyle w:val="ConsPlusNormal"/>
        <w:jc w:val="center"/>
      </w:pPr>
      <w:r>
        <w:t>Список изменяющих документов</w:t>
      </w:r>
    </w:p>
    <w:p w:rsidR="002E36A9" w:rsidRDefault="002E36A9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2E36A9" w:rsidRDefault="002E36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3628"/>
        <w:gridCol w:w="4866"/>
      </w:tblGrid>
      <w:tr w:rsidR="002E36A9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A9" w:rsidRDefault="002E36A9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6A9" w:rsidRDefault="002E36A9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2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 xml:space="preserve"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</w:t>
            </w:r>
            <w:r>
              <w:lastRenderedPageBreak/>
              <w:t>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2E36A9" w:rsidRDefault="002E36A9">
            <w:pPr>
              <w:pStyle w:val="ConsPlusNormal"/>
            </w:pPr>
            <w:r>
              <w:t>в 2015 году - 10 процентов;</w:t>
            </w:r>
          </w:p>
          <w:p w:rsidR="002E36A9" w:rsidRDefault="002E36A9">
            <w:pPr>
              <w:pStyle w:val="ConsPlusNormal"/>
            </w:pPr>
            <w:r>
              <w:t>в 2016 году - 15 процентов;</w:t>
            </w:r>
          </w:p>
          <w:p w:rsidR="002E36A9" w:rsidRDefault="002E36A9">
            <w:pPr>
              <w:pStyle w:val="ConsPlusNormal"/>
            </w:pPr>
            <w:r>
              <w:t>в 2017 году - 20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медицинских услуг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2E36A9" w:rsidRDefault="002E36A9">
            <w:pPr>
              <w:pStyle w:val="ConsPlusNormal"/>
            </w:pPr>
            <w:r>
              <w:t>в 2015 году - не менее 6 процентов;</w:t>
            </w:r>
          </w:p>
          <w:p w:rsidR="002E36A9" w:rsidRDefault="002E36A9">
            <w:pPr>
              <w:pStyle w:val="ConsPlusNormal"/>
            </w:pPr>
            <w:r>
              <w:t>в 2016 году - не менее 7 процентов;</w:t>
            </w:r>
          </w:p>
          <w:p w:rsidR="002E36A9" w:rsidRDefault="002E36A9">
            <w:pPr>
              <w:pStyle w:val="ConsPlusNormal"/>
            </w:pPr>
            <w:r>
              <w:t>в 2017 году - не менее 8 процентов;</w:t>
            </w:r>
          </w:p>
          <w:p w:rsidR="002E36A9" w:rsidRDefault="002E36A9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lastRenderedPageBreak/>
              <w:t>Рынок услуг в сфере культуры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2E36A9" w:rsidRDefault="002E36A9">
            <w:pPr>
              <w:pStyle w:val="ConsPlusNormal"/>
            </w:pPr>
            <w:r>
              <w:t>в 2015 году - не менее 15 процентов;</w:t>
            </w:r>
          </w:p>
          <w:p w:rsidR="002E36A9" w:rsidRDefault="002E36A9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2E36A9" w:rsidRDefault="002E36A9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2E36A9" w:rsidRDefault="002E36A9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жилищно-коммунального хозяйства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</w:t>
            </w:r>
            <w:r>
              <w:lastRenderedPageBreak/>
              <w:t>информационной системе 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lastRenderedPageBreak/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Розничная торговля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>
              <w:t xml:space="preserve"> 2018 году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 xml:space="preserve">сокращение присутствия 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3"/>
            </w:pPr>
            <w:r>
              <w:t>Рынок услуг социального обслуживания населения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2E36A9" w:rsidRDefault="002E36A9">
            <w:pPr>
              <w:pStyle w:val="ConsPlusNormal"/>
            </w:pPr>
            <w:r>
              <w:t>дошкольное образование;</w:t>
            </w:r>
          </w:p>
          <w:p w:rsidR="002E36A9" w:rsidRDefault="002E36A9">
            <w:pPr>
              <w:pStyle w:val="ConsPlusNormal"/>
            </w:pPr>
            <w:r>
              <w:t>детский отдых и оздоровление;</w:t>
            </w:r>
          </w:p>
          <w:p w:rsidR="002E36A9" w:rsidRDefault="002E36A9">
            <w:pPr>
              <w:pStyle w:val="ConsPlusNormal"/>
            </w:pPr>
            <w:r>
              <w:t>здравоохранение;</w:t>
            </w:r>
          </w:p>
          <w:p w:rsidR="002E36A9" w:rsidRDefault="002E36A9">
            <w:pPr>
              <w:pStyle w:val="ConsPlusNormal"/>
            </w:pPr>
            <w:r>
              <w:t>социальное обслуживание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2E36A9" w:rsidRDefault="002E36A9">
            <w:pPr>
              <w:pStyle w:val="ConsPlusNormal"/>
            </w:pPr>
            <w:r>
              <w:t>детский отдых и оздоровление;</w:t>
            </w:r>
          </w:p>
          <w:p w:rsidR="002E36A9" w:rsidRDefault="002E36A9">
            <w:pPr>
              <w:pStyle w:val="ConsPlusNormal"/>
            </w:pPr>
            <w:r>
              <w:t>спорт;</w:t>
            </w:r>
          </w:p>
          <w:p w:rsidR="002E36A9" w:rsidRDefault="002E36A9">
            <w:pPr>
              <w:pStyle w:val="ConsPlusNormal"/>
            </w:pPr>
            <w:r>
              <w:t>здравоохранение;</w:t>
            </w:r>
          </w:p>
          <w:p w:rsidR="002E36A9" w:rsidRDefault="002E36A9">
            <w:pPr>
              <w:pStyle w:val="ConsPlusNormal"/>
            </w:pPr>
            <w:r>
              <w:t>социальное обслуживание;</w:t>
            </w:r>
          </w:p>
          <w:p w:rsidR="002E36A9" w:rsidRDefault="002E36A9">
            <w:pPr>
              <w:pStyle w:val="ConsPlusNormal"/>
            </w:pPr>
            <w:r>
              <w:t>дошкольное образование;</w:t>
            </w:r>
          </w:p>
          <w:p w:rsidR="002E36A9" w:rsidRDefault="002E36A9">
            <w:pPr>
              <w:pStyle w:val="ConsPlusNormal"/>
            </w:pPr>
            <w:r>
              <w:t>культура</w:t>
            </w:r>
          </w:p>
        </w:tc>
      </w:tr>
      <w:tr w:rsidR="002E36A9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36A9" w:rsidRDefault="002E36A9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jc w:val="both"/>
      </w:pPr>
    </w:p>
    <w:p w:rsidR="002E36A9" w:rsidRDefault="002E3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195" w:rsidRDefault="00A37195"/>
    <w:sectPr w:rsidR="00A37195" w:rsidSect="00D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36A9"/>
    <w:rsid w:val="0001069F"/>
    <w:rsid w:val="00017E6A"/>
    <w:rsid w:val="000334B5"/>
    <w:rsid w:val="00044D98"/>
    <w:rsid w:val="00051B52"/>
    <w:rsid w:val="00053DED"/>
    <w:rsid w:val="000A42B0"/>
    <w:rsid w:val="000B0AFB"/>
    <w:rsid w:val="000C3559"/>
    <w:rsid w:val="000E2E3B"/>
    <w:rsid w:val="000E4A5F"/>
    <w:rsid w:val="000E6526"/>
    <w:rsid w:val="00106BA9"/>
    <w:rsid w:val="00110EA6"/>
    <w:rsid w:val="00111879"/>
    <w:rsid w:val="001320E5"/>
    <w:rsid w:val="00132417"/>
    <w:rsid w:val="0013370F"/>
    <w:rsid w:val="0014740B"/>
    <w:rsid w:val="00151B40"/>
    <w:rsid w:val="00184875"/>
    <w:rsid w:val="001868ED"/>
    <w:rsid w:val="00191D11"/>
    <w:rsid w:val="001A10B3"/>
    <w:rsid w:val="001A21A7"/>
    <w:rsid w:val="001A373D"/>
    <w:rsid w:val="001E1263"/>
    <w:rsid w:val="001F2794"/>
    <w:rsid w:val="001F2F81"/>
    <w:rsid w:val="002001EC"/>
    <w:rsid w:val="0020062C"/>
    <w:rsid w:val="00205215"/>
    <w:rsid w:val="00206A3E"/>
    <w:rsid w:val="0020726F"/>
    <w:rsid w:val="002159FA"/>
    <w:rsid w:val="00224C8B"/>
    <w:rsid w:val="0022631E"/>
    <w:rsid w:val="002549A0"/>
    <w:rsid w:val="002939E3"/>
    <w:rsid w:val="002B5CEA"/>
    <w:rsid w:val="002C782D"/>
    <w:rsid w:val="002E36A9"/>
    <w:rsid w:val="002E4FF7"/>
    <w:rsid w:val="00303A17"/>
    <w:rsid w:val="00333108"/>
    <w:rsid w:val="003B21CA"/>
    <w:rsid w:val="003C73EB"/>
    <w:rsid w:val="003D0FE3"/>
    <w:rsid w:val="003D2A89"/>
    <w:rsid w:val="004306AE"/>
    <w:rsid w:val="00435648"/>
    <w:rsid w:val="004437D7"/>
    <w:rsid w:val="004464E4"/>
    <w:rsid w:val="00447C5A"/>
    <w:rsid w:val="004624A6"/>
    <w:rsid w:val="00474C9B"/>
    <w:rsid w:val="00477B51"/>
    <w:rsid w:val="0048358B"/>
    <w:rsid w:val="00486A3C"/>
    <w:rsid w:val="004B5CD4"/>
    <w:rsid w:val="004B607F"/>
    <w:rsid w:val="004C4AF6"/>
    <w:rsid w:val="004C6125"/>
    <w:rsid w:val="004E1BE3"/>
    <w:rsid w:val="00523878"/>
    <w:rsid w:val="0052655A"/>
    <w:rsid w:val="00527E5E"/>
    <w:rsid w:val="005353BD"/>
    <w:rsid w:val="005373BF"/>
    <w:rsid w:val="00544298"/>
    <w:rsid w:val="005473A2"/>
    <w:rsid w:val="00597B42"/>
    <w:rsid w:val="005A0F0B"/>
    <w:rsid w:val="005A30CC"/>
    <w:rsid w:val="005B544C"/>
    <w:rsid w:val="005B684E"/>
    <w:rsid w:val="005E6F86"/>
    <w:rsid w:val="006072A9"/>
    <w:rsid w:val="00633E83"/>
    <w:rsid w:val="00684AFB"/>
    <w:rsid w:val="006A39A8"/>
    <w:rsid w:val="006A566F"/>
    <w:rsid w:val="006B1B50"/>
    <w:rsid w:val="006B539F"/>
    <w:rsid w:val="006B5959"/>
    <w:rsid w:val="006B6F3F"/>
    <w:rsid w:val="006D370B"/>
    <w:rsid w:val="006E1477"/>
    <w:rsid w:val="006E1748"/>
    <w:rsid w:val="006E26C9"/>
    <w:rsid w:val="00727FC5"/>
    <w:rsid w:val="007300C3"/>
    <w:rsid w:val="007966AE"/>
    <w:rsid w:val="007A278A"/>
    <w:rsid w:val="00801498"/>
    <w:rsid w:val="0081083E"/>
    <w:rsid w:val="00813C77"/>
    <w:rsid w:val="00814DAB"/>
    <w:rsid w:val="00816F67"/>
    <w:rsid w:val="00837477"/>
    <w:rsid w:val="00840890"/>
    <w:rsid w:val="0085396A"/>
    <w:rsid w:val="008603F7"/>
    <w:rsid w:val="00867DEB"/>
    <w:rsid w:val="008B72AF"/>
    <w:rsid w:val="008B7D97"/>
    <w:rsid w:val="008E04A5"/>
    <w:rsid w:val="00912665"/>
    <w:rsid w:val="0092135B"/>
    <w:rsid w:val="00935553"/>
    <w:rsid w:val="00961CBE"/>
    <w:rsid w:val="0097624D"/>
    <w:rsid w:val="00977D80"/>
    <w:rsid w:val="00994F89"/>
    <w:rsid w:val="00997801"/>
    <w:rsid w:val="009C7EE2"/>
    <w:rsid w:val="009D51B4"/>
    <w:rsid w:val="009E4181"/>
    <w:rsid w:val="009E42F7"/>
    <w:rsid w:val="009E73C9"/>
    <w:rsid w:val="009F288D"/>
    <w:rsid w:val="00A04D43"/>
    <w:rsid w:val="00A1484D"/>
    <w:rsid w:val="00A37195"/>
    <w:rsid w:val="00A430B0"/>
    <w:rsid w:val="00A436B1"/>
    <w:rsid w:val="00A4541A"/>
    <w:rsid w:val="00A51606"/>
    <w:rsid w:val="00A6325C"/>
    <w:rsid w:val="00A82A14"/>
    <w:rsid w:val="00A87438"/>
    <w:rsid w:val="00A934C0"/>
    <w:rsid w:val="00AB6734"/>
    <w:rsid w:val="00AD0B20"/>
    <w:rsid w:val="00AD2476"/>
    <w:rsid w:val="00B04176"/>
    <w:rsid w:val="00B04898"/>
    <w:rsid w:val="00B12C7F"/>
    <w:rsid w:val="00B2138D"/>
    <w:rsid w:val="00B22757"/>
    <w:rsid w:val="00B3461E"/>
    <w:rsid w:val="00B60E8C"/>
    <w:rsid w:val="00B768DD"/>
    <w:rsid w:val="00B852C8"/>
    <w:rsid w:val="00B853F7"/>
    <w:rsid w:val="00B93838"/>
    <w:rsid w:val="00BA6C9C"/>
    <w:rsid w:val="00BF574E"/>
    <w:rsid w:val="00C1591D"/>
    <w:rsid w:val="00C20EC8"/>
    <w:rsid w:val="00C35887"/>
    <w:rsid w:val="00C4096D"/>
    <w:rsid w:val="00C45F18"/>
    <w:rsid w:val="00C61328"/>
    <w:rsid w:val="00C61AE2"/>
    <w:rsid w:val="00C61DFE"/>
    <w:rsid w:val="00C63A5F"/>
    <w:rsid w:val="00C644AC"/>
    <w:rsid w:val="00C64C70"/>
    <w:rsid w:val="00C85DAE"/>
    <w:rsid w:val="00C96C72"/>
    <w:rsid w:val="00CA2474"/>
    <w:rsid w:val="00CB6E56"/>
    <w:rsid w:val="00CC24D9"/>
    <w:rsid w:val="00CD11C3"/>
    <w:rsid w:val="00CD64E8"/>
    <w:rsid w:val="00CF7179"/>
    <w:rsid w:val="00CF779C"/>
    <w:rsid w:val="00D35802"/>
    <w:rsid w:val="00D40F4A"/>
    <w:rsid w:val="00D841E0"/>
    <w:rsid w:val="00D930A3"/>
    <w:rsid w:val="00D93AF7"/>
    <w:rsid w:val="00DB4CE1"/>
    <w:rsid w:val="00DB536D"/>
    <w:rsid w:val="00DE01A8"/>
    <w:rsid w:val="00E077F4"/>
    <w:rsid w:val="00E113EA"/>
    <w:rsid w:val="00E25DB5"/>
    <w:rsid w:val="00E61A57"/>
    <w:rsid w:val="00E63D6A"/>
    <w:rsid w:val="00E7203C"/>
    <w:rsid w:val="00E74227"/>
    <w:rsid w:val="00E90F45"/>
    <w:rsid w:val="00E96EC5"/>
    <w:rsid w:val="00E97DBA"/>
    <w:rsid w:val="00EA5267"/>
    <w:rsid w:val="00EA7E32"/>
    <w:rsid w:val="00EB2687"/>
    <w:rsid w:val="00EB2D80"/>
    <w:rsid w:val="00EC6372"/>
    <w:rsid w:val="00EE07D9"/>
    <w:rsid w:val="00EF139E"/>
    <w:rsid w:val="00F41BD0"/>
    <w:rsid w:val="00F434DF"/>
    <w:rsid w:val="00F446F4"/>
    <w:rsid w:val="00F61745"/>
    <w:rsid w:val="00F81CE5"/>
    <w:rsid w:val="00F97CB7"/>
    <w:rsid w:val="00FA3B09"/>
    <w:rsid w:val="00FA4766"/>
    <w:rsid w:val="00FB1C71"/>
    <w:rsid w:val="00FB332A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0C4F99E0B7184C026BFEA36E6B4B90D075A804AF534AB285B718103D73346D8306EC7C6F612A0eBM1F" TargetMode="External"/><Relationship Id="rId13" Type="http://schemas.openxmlformats.org/officeDocument/2006/relationships/hyperlink" Target="consultantplus://offline/ref=FEE0C4F99E0B7184C026BFEA36E6B4B90E0F528D4EF534AB285B718103D73346D8306EC5C3eFM4F" TargetMode="External"/><Relationship Id="rId18" Type="http://schemas.openxmlformats.org/officeDocument/2006/relationships/hyperlink" Target="consultantplus://offline/ref=FEE0C4F99E0B7184C026BFEA36E6B4B90E0F568648F134AB285B718103D73346D8306EC7C6F610A9eBM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E0C4F99E0B7184C026BFEA36E6B4B90E0F52854DF534AB285B718103D73346D8306EC7C6F616AFeBM0F" TargetMode="External"/><Relationship Id="rId7" Type="http://schemas.openxmlformats.org/officeDocument/2006/relationships/hyperlink" Target="consultantplus://offline/ref=FEE0C4F99E0B7184C026BFEA36E6B4B90E0F568C4CFE34AB285B718103D73346D8306EC7C6F610A8eBM4F" TargetMode="External"/><Relationship Id="rId12" Type="http://schemas.openxmlformats.org/officeDocument/2006/relationships/hyperlink" Target="consultantplus://offline/ref=FEE0C4F99E0B7184C026BFEA36E6B4B90E0F568C4CFE34AB285B718103D73346D8306EC7C6F610A9eBM5F" TargetMode="External"/><Relationship Id="rId17" Type="http://schemas.openxmlformats.org/officeDocument/2006/relationships/hyperlink" Target="consultantplus://offline/ref=FEE0C4F99E0B7184C026BFEA36E6B4B90E0F568C4CFE34AB285B718103D73346D8306EC7C6F610A9eBM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E0C4F99E0B7184C026BFEA36E6B4B90E0E52844AFF34AB285B718103eDM7F" TargetMode="External"/><Relationship Id="rId20" Type="http://schemas.openxmlformats.org/officeDocument/2006/relationships/hyperlink" Target="consultantplus://offline/ref=FEE0C4F99E0B7184C026BFEA36E6B4B90E0F5B8C4CFE34AB285B718103eDM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E0C4F99E0B7184C026BFEA36E6B4B90E0F568C4CFE34AB285B718103D73346D8306EC7C6F610A8eBM1F" TargetMode="External"/><Relationship Id="rId11" Type="http://schemas.openxmlformats.org/officeDocument/2006/relationships/hyperlink" Target="consultantplus://offline/ref=FEE0C4F99E0B7184C026BFEA36E6B4B90E0F568C4CFE34AB285B718103D73346D8306EC7C6F610A9eBM5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EE0C4F99E0B7184C026BFEA36E6B4B90E0F568C4CFE34AB285B718103D73346D8306EC7C6F610A8eBM4F" TargetMode="External"/><Relationship Id="rId15" Type="http://schemas.openxmlformats.org/officeDocument/2006/relationships/hyperlink" Target="consultantplus://offline/ref=FEE0C4F99E0B7184C026BFEA36E6B4B90E0F53844CF734AB285B718103eDM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EE0C4F99E0B7184C026BFEA36E6B4B90E0F568C4CFE34AB285B718103D73346D8306EC7C6F610A9eBM7F" TargetMode="External"/><Relationship Id="rId19" Type="http://schemas.openxmlformats.org/officeDocument/2006/relationships/hyperlink" Target="consultantplus://offline/ref=FEE0C4F99E0B7184C026BFEA36E6B4B90E0F568C4CFE34AB285B718103D73346D8306EC7C6F610A9eBM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E0C4F99E0B7184C026BFEA36E6B4B90D0653874AF334AB285B718103eDM7F" TargetMode="External"/><Relationship Id="rId14" Type="http://schemas.openxmlformats.org/officeDocument/2006/relationships/hyperlink" Target="consultantplus://offline/ref=FEE0C4F99E0B7184C026BFEA36E6B4B90E0F528D4EF534AB285B718103D73346D8306EC7C6F611ADeBM4F" TargetMode="External"/><Relationship Id="rId22" Type="http://schemas.openxmlformats.org/officeDocument/2006/relationships/hyperlink" Target="consultantplus://offline/ref=FEE0C4F99E0B7184C026BFEA36E6B4B90E0F538648FE34AB285B718103eD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10029</Words>
  <Characters>57166</Characters>
  <Application>Microsoft Office Word</Application>
  <DocSecurity>0</DocSecurity>
  <Lines>476</Lines>
  <Paragraphs>134</Paragraphs>
  <ScaleCrop>false</ScaleCrop>
  <Company/>
  <LinksUpToDate>false</LinksUpToDate>
  <CharactersWithSpaces>67061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Галина Вячеславовна</dc:creator>
  <cp:lastModifiedBy>CyrenovaIC</cp:lastModifiedBy>
  <cp:revision>2</cp:revision>
  <dcterms:created xsi:type="dcterms:W3CDTF">2017-03-06T05:15:00Z</dcterms:created>
  <dcterms:modified xsi:type="dcterms:W3CDTF">2017-03-06T05:15:00Z</dcterms:modified>
</cp:coreProperties>
</file>